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60D38" w14:textId="0B2B2A0D" w:rsidR="007B5C27" w:rsidRDefault="00000000">
      <w:pPr>
        <w:snapToGrid w:val="0"/>
        <w:spacing w:line="240" w:lineRule="atLeast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202</w:t>
      </w:r>
      <w:r w:rsidR="008912D8">
        <w:rPr>
          <w:rFonts w:ascii="方正小标宋简体" w:eastAsia="方正小标宋简体" w:hAnsi="方正小标宋简体" w:cs="方正小标宋简体" w:hint="eastAsia"/>
          <w:sz w:val="32"/>
          <w:szCs w:val="32"/>
        </w:rPr>
        <w:t>6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年池州市精信人力资源服务有限公司招聘外包办事员面试成绩</w:t>
      </w:r>
    </w:p>
    <w:p w14:paraId="4CB5FDF2" w14:textId="77777777" w:rsidR="007B5C27" w:rsidRDefault="007B5C27">
      <w:pPr>
        <w:snapToGrid w:val="0"/>
        <w:spacing w:line="240" w:lineRule="atLeast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</w:p>
    <w:tbl>
      <w:tblPr>
        <w:tblStyle w:val="a4"/>
        <w:tblW w:w="7218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2763"/>
        <w:gridCol w:w="1620"/>
      </w:tblGrid>
      <w:tr w:rsidR="008912D8" w14:paraId="203D8668" w14:textId="77777777" w:rsidTr="00700565">
        <w:trPr>
          <w:trHeight w:val="644"/>
          <w:jc w:val="center"/>
        </w:trPr>
        <w:tc>
          <w:tcPr>
            <w:tcW w:w="851" w:type="dxa"/>
            <w:vAlign w:val="center"/>
          </w:tcPr>
          <w:p w14:paraId="3147399C" w14:textId="77777777" w:rsidR="008912D8" w:rsidRDefault="008912D8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984" w:type="dxa"/>
            <w:vAlign w:val="center"/>
          </w:tcPr>
          <w:p w14:paraId="5F50631D" w14:textId="77777777" w:rsidR="008912D8" w:rsidRDefault="008912D8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报考岗位</w:t>
            </w:r>
          </w:p>
        </w:tc>
        <w:tc>
          <w:tcPr>
            <w:tcW w:w="2763" w:type="dxa"/>
            <w:vAlign w:val="center"/>
          </w:tcPr>
          <w:p w14:paraId="146A9170" w14:textId="168EAB94" w:rsidR="008912D8" w:rsidRDefault="008912D8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1620" w:type="dxa"/>
            <w:vAlign w:val="center"/>
          </w:tcPr>
          <w:p w14:paraId="49A2F8C2" w14:textId="77777777" w:rsidR="008912D8" w:rsidRDefault="008912D8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面试成绩</w:t>
            </w:r>
          </w:p>
        </w:tc>
      </w:tr>
      <w:tr w:rsidR="00274B88" w14:paraId="780C0886" w14:textId="77777777" w:rsidTr="00700565">
        <w:trPr>
          <w:jc w:val="center"/>
        </w:trPr>
        <w:tc>
          <w:tcPr>
            <w:tcW w:w="851" w:type="dxa"/>
            <w:vAlign w:val="center"/>
          </w:tcPr>
          <w:p w14:paraId="4B4D4E76" w14:textId="00AFFC70" w:rsidR="00274B88" w:rsidRDefault="00274B88" w:rsidP="00700565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14:paraId="6FC7EEBD" w14:textId="5DADCBA4" w:rsidR="00274B88" w:rsidRDefault="00274B88" w:rsidP="00700565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外包办事员</w:t>
            </w:r>
          </w:p>
        </w:tc>
        <w:tc>
          <w:tcPr>
            <w:tcW w:w="2763" w:type="dxa"/>
            <w:vAlign w:val="center"/>
          </w:tcPr>
          <w:p w14:paraId="641EBBC0" w14:textId="59C14F98" w:rsidR="00274B88" w:rsidRPr="00F10A2C" w:rsidRDefault="00274B88" w:rsidP="00700565">
            <w:pPr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F10A2C">
              <w:rPr>
                <w:rFonts w:ascii="仿宋_GB2312" w:eastAsia="仿宋_GB2312" w:hint="eastAsia"/>
                <w:color w:val="000000"/>
                <w:sz w:val="32"/>
                <w:szCs w:val="32"/>
              </w:rPr>
              <w:t>341702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***</w:t>
            </w:r>
            <w:r w:rsidRPr="00F10A2C">
              <w:rPr>
                <w:rFonts w:ascii="仿宋_GB2312" w:eastAsia="仿宋_GB2312" w:hint="eastAsia"/>
                <w:color w:val="000000"/>
                <w:sz w:val="32"/>
                <w:szCs w:val="32"/>
              </w:rPr>
              <w:t>4827</w:t>
            </w:r>
          </w:p>
        </w:tc>
        <w:tc>
          <w:tcPr>
            <w:tcW w:w="1620" w:type="dxa"/>
            <w:vAlign w:val="center"/>
          </w:tcPr>
          <w:p w14:paraId="0A158E98" w14:textId="18D825A9" w:rsidR="00274B88" w:rsidRDefault="00274B88" w:rsidP="00700565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弃考</w:t>
            </w:r>
          </w:p>
        </w:tc>
      </w:tr>
      <w:tr w:rsidR="00700565" w14:paraId="113DE4DA" w14:textId="77777777" w:rsidTr="00700565">
        <w:trPr>
          <w:jc w:val="center"/>
        </w:trPr>
        <w:tc>
          <w:tcPr>
            <w:tcW w:w="851" w:type="dxa"/>
            <w:vAlign w:val="center"/>
          </w:tcPr>
          <w:p w14:paraId="5EF69FE5" w14:textId="4EAF58D9" w:rsidR="00700565" w:rsidRDefault="00274B88" w:rsidP="00700565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14:paraId="29C1F175" w14:textId="77777777" w:rsidR="00700565" w:rsidRDefault="00700565" w:rsidP="00700565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外包办事员</w:t>
            </w:r>
          </w:p>
        </w:tc>
        <w:tc>
          <w:tcPr>
            <w:tcW w:w="2763" w:type="dxa"/>
            <w:vAlign w:val="center"/>
          </w:tcPr>
          <w:p w14:paraId="36629D19" w14:textId="24383E3C" w:rsidR="00700565" w:rsidRDefault="00700565" w:rsidP="00700565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10A2C">
              <w:rPr>
                <w:rFonts w:ascii="仿宋_GB2312" w:eastAsia="仿宋_GB2312" w:hint="eastAsia"/>
                <w:color w:val="000000"/>
                <w:sz w:val="32"/>
                <w:szCs w:val="32"/>
              </w:rPr>
              <w:t>342901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***</w:t>
            </w:r>
            <w:r w:rsidRPr="00F10A2C">
              <w:rPr>
                <w:rFonts w:ascii="仿宋_GB2312" w:eastAsia="仿宋_GB2312" w:hint="eastAsia"/>
                <w:color w:val="000000"/>
                <w:sz w:val="32"/>
                <w:szCs w:val="32"/>
              </w:rPr>
              <w:t>6029</w:t>
            </w:r>
          </w:p>
        </w:tc>
        <w:tc>
          <w:tcPr>
            <w:tcW w:w="1620" w:type="dxa"/>
            <w:vAlign w:val="center"/>
          </w:tcPr>
          <w:p w14:paraId="5B1CF49D" w14:textId="1C45535C" w:rsidR="00700565" w:rsidRDefault="000A224E" w:rsidP="00700565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81.2</w:t>
            </w:r>
          </w:p>
        </w:tc>
      </w:tr>
      <w:tr w:rsidR="00700565" w14:paraId="0DFD11C8" w14:textId="77777777" w:rsidTr="00700565">
        <w:trPr>
          <w:jc w:val="center"/>
        </w:trPr>
        <w:tc>
          <w:tcPr>
            <w:tcW w:w="851" w:type="dxa"/>
            <w:vAlign w:val="center"/>
          </w:tcPr>
          <w:p w14:paraId="0645D867" w14:textId="1942A148" w:rsidR="00700565" w:rsidRDefault="00274B88" w:rsidP="00700565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1984" w:type="dxa"/>
            <w:vAlign w:val="center"/>
          </w:tcPr>
          <w:p w14:paraId="408B9DBE" w14:textId="5B1A8B37" w:rsidR="00700565" w:rsidRDefault="000E7E95" w:rsidP="00700565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外包办事员</w:t>
            </w:r>
          </w:p>
        </w:tc>
        <w:tc>
          <w:tcPr>
            <w:tcW w:w="2763" w:type="dxa"/>
            <w:vAlign w:val="center"/>
          </w:tcPr>
          <w:p w14:paraId="472F4FF3" w14:textId="0DE90F2E" w:rsidR="00700565" w:rsidRPr="008679DB" w:rsidRDefault="00700565" w:rsidP="00700565">
            <w:pPr>
              <w:snapToGrid w:val="0"/>
              <w:spacing w:line="400" w:lineRule="exact"/>
              <w:jc w:val="center"/>
            </w:pP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342901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***</w:t>
            </w: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4628</w:t>
            </w:r>
          </w:p>
        </w:tc>
        <w:tc>
          <w:tcPr>
            <w:tcW w:w="1620" w:type="dxa"/>
            <w:vAlign w:val="center"/>
          </w:tcPr>
          <w:p w14:paraId="7D1AF384" w14:textId="1A391ED1" w:rsidR="00700565" w:rsidRDefault="000A224E" w:rsidP="00700565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79.8</w:t>
            </w:r>
          </w:p>
        </w:tc>
      </w:tr>
      <w:tr w:rsidR="00700565" w14:paraId="10313181" w14:textId="77777777" w:rsidTr="00700565">
        <w:trPr>
          <w:jc w:val="center"/>
        </w:trPr>
        <w:tc>
          <w:tcPr>
            <w:tcW w:w="851" w:type="dxa"/>
            <w:vAlign w:val="center"/>
          </w:tcPr>
          <w:p w14:paraId="409FDED4" w14:textId="15B65B86" w:rsidR="00700565" w:rsidRDefault="00274B88" w:rsidP="00700565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  <w:tc>
          <w:tcPr>
            <w:tcW w:w="1984" w:type="dxa"/>
            <w:vAlign w:val="center"/>
          </w:tcPr>
          <w:p w14:paraId="50343532" w14:textId="245BB3D2" w:rsidR="00700565" w:rsidRDefault="000E7E95" w:rsidP="00700565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外包办事员</w:t>
            </w:r>
          </w:p>
        </w:tc>
        <w:tc>
          <w:tcPr>
            <w:tcW w:w="2763" w:type="dxa"/>
            <w:vAlign w:val="center"/>
          </w:tcPr>
          <w:p w14:paraId="7DE99242" w14:textId="40F817C6" w:rsidR="00700565" w:rsidRPr="008679DB" w:rsidRDefault="00700565" w:rsidP="00700565">
            <w:pPr>
              <w:snapToGrid w:val="0"/>
              <w:spacing w:line="400" w:lineRule="exact"/>
              <w:jc w:val="center"/>
            </w:pP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341702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***</w:t>
            </w: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6619</w:t>
            </w:r>
          </w:p>
        </w:tc>
        <w:tc>
          <w:tcPr>
            <w:tcW w:w="1620" w:type="dxa"/>
            <w:vAlign w:val="center"/>
          </w:tcPr>
          <w:p w14:paraId="049CD8AE" w14:textId="29186619" w:rsidR="00700565" w:rsidRDefault="000A224E" w:rsidP="00700565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77</w:t>
            </w:r>
          </w:p>
        </w:tc>
      </w:tr>
      <w:tr w:rsidR="00700565" w14:paraId="11D5DCF2" w14:textId="77777777" w:rsidTr="00700565">
        <w:trPr>
          <w:jc w:val="center"/>
        </w:trPr>
        <w:tc>
          <w:tcPr>
            <w:tcW w:w="851" w:type="dxa"/>
            <w:vAlign w:val="center"/>
          </w:tcPr>
          <w:p w14:paraId="0A4E3E6A" w14:textId="69100848" w:rsidR="00700565" w:rsidRDefault="00274B88" w:rsidP="00700565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1984" w:type="dxa"/>
            <w:vAlign w:val="center"/>
          </w:tcPr>
          <w:p w14:paraId="76BD0C3F" w14:textId="6D0E35E9" w:rsidR="00700565" w:rsidRDefault="000E7E95" w:rsidP="00700565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外包办事员</w:t>
            </w:r>
          </w:p>
        </w:tc>
        <w:tc>
          <w:tcPr>
            <w:tcW w:w="2763" w:type="dxa"/>
            <w:vAlign w:val="center"/>
          </w:tcPr>
          <w:p w14:paraId="4D8BBF60" w14:textId="08B4EC63" w:rsidR="00700565" w:rsidRPr="008679DB" w:rsidRDefault="00700565" w:rsidP="00700565">
            <w:pPr>
              <w:snapToGrid w:val="0"/>
              <w:spacing w:line="400" w:lineRule="exact"/>
              <w:jc w:val="center"/>
            </w:pP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342923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***</w:t>
            </w: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5322</w:t>
            </w:r>
          </w:p>
        </w:tc>
        <w:tc>
          <w:tcPr>
            <w:tcW w:w="1620" w:type="dxa"/>
            <w:vAlign w:val="center"/>
          </w:tcPr>
          <w:p w14:paraId="0539B4B3" w14:textId="28118FC5" w:rsidR="00700565" w:rsidRDefault="000A224E" w:rsidP="00700565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弃考</w:t>
            </w:r>
          </w:p>
        </w:tc>
      </w:tr>
      <w:tr w:rsidR="00700565" w14:paraId="6CFD7C5D" w14:textId="77777777" w:rsidTr="00700565">
        <w:trPr>
          <w:jc w:val="center"/>
        </w:trPr>
        <w:tc>
          <w:tcPr>
            <w:tcW w:w="851" w:type="dxa"/>
            <w:vAlign w:val="center"/>
          </w:tcPr>
          <w:p w14:paraId="5489DFF1" w14:textId="46224621" w:rsidR="00700565" w:rsidRDefault="00274B88" w:rsidP="00700565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1984" w:type="dxa"/>
            <w:vAlign w:val="center"/>
          </w:tcPr>
          <w:p w14:paraId="48610AF3" w14:textId="55371571" w:rsidR="00700565" w:rsidRDefault="000E7E95" w:rsidP="00700565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外包办事员</w:t>
            </w:r>
          </w:p>
        </w:tc>
        <w:tc>
          <w:tcPr>
            <w:tcW w:w="2763" w:type="dxa"/>
            <w:vAlign w:val="center"/>
          </w:tcPr>
          <w:p w14:paraId="4DEDE36B" w14:textId="1FDD4332" w:rsidR="00700565" w:rsidRPr="008679DB" w:rsidRDefault="00700565" w:rsidP="00700565">
            <w:pPr>
              <w:snapToGrid w:val="0"/>
              <w:spacing w:line="400" w:lineRule="exact"/>
              <w:jc w:val="center"/>
            </w:pP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341702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***</w:t>
            </w: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0423</w:t>
            </w:r>
          </w:p>
        </w:tc>
        <w:tc>
          <w:tcPr>
            <w:tcW w:w="1620" w:type="dxa"/>
            <w:vAlign w:val="center"/>
          </w:tcPr>
          <w:p w14:paraId="3A3A633A" w14:textId="64429459" w:rsidR="00700565" w:rsidRDefault="000A224E" w:rsidP="00700565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78.7</w:t>
            </w:r>
          </w:p>
        </w:tc>
      </w:tr>
      <w:tr w:rsidR="00700565" w14:paraId="60896A27" w14:textId="77777777" w:rsidTr="00700565">
        <w:trPr>
          <w:jc w:val="center"/>
        </w:trPr>
        <w:tc>
          <w:tcPr>
            <w:tcW w:w="851" w:type="dxa"/>
            <w:vAlign w:val="center"/>
          </w:tcPr>
          <w:p w14:paraId="7742FEA2" w14:textId="2C7C15C7" w:rsidR="00700565" w:rsidRDefault="00274B88" w:rsidP="00700565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</w:t>
            </w:r>
          </w:p>
        </w:tc>
        <w:tc>
          <w:tcPr>
            <w:tcW w:w="1984" w:type="dxa"/>
            <w:vAlign w:val="center"/>
          </w:tcPr>
          <w:p w14:paraId="602F7C91" w14:textId="3D3E7C2C" w:rsidR="00700565" w:rsidRDefault="000E7E95" w:rsidP="00700565">
            <w:pPr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外包办事员</w:t>
            </w:r>
          </w:p>
        </w:tc>
        <w:tc>
          <w:tcPr>
            <w:tcW w:w="2763" w:type="dxa"/>
            <w:vAlign w:val="center"/>
          </w:tcPr>
          <w:p w14:paraId="18CAC04A" w14:textId="0667959B" w:rsidR="00700565" w:rsidRPr="008679DB" w:rsidRDefault="00700565" w:rsidP="00700565">
            <w:pPr>
              <w:snapToGrid w:val="0"/>
              <w:spacing w:line="400" w:lineRule="exact"/>
              <w:jc w:val="center"/>
            </w:pP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342901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***</w:t>
            </w: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7024</w:t>
            </w:r>
          </w:p>
        </w:tc>
        <w:tc>
          <w:tcPr>
            <w:tcW w:w="1620" w:type="dxa"/>
            <w:vAlign w:val="center"/>
          </w:tcPr>
          <w:p w14:paraId="353F82CB" w14:textId="61BF82C2" w:rsidR="00700565" w:rsidRDefault="000A224E" w:rsidP="00700565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75.7</w:t>
            </w:r>
          </w:p>
        </w:tc>
      </w:tr>
    </w:tbl>
    <w:p w14:paraId="6ED0B08A" w14:textId="77777777" w:rsidR="007B5C27" w:rsidRDefault="007B5C27">
      <w:pPr>
        <w:rPr>
          <w:rFonts w:ascii="方正书宋简体" w:eastAsia="方正书宋简体" w:hAnsi="方正书宋简体" w:cs="宋体" w:hint="eastAsia"/>
          <w:kern w:val="0"/>
          <w:szCs w:val="21"/>
          <w:lang w:bidi="ar"/>
        </w:rPr>
      </w:pPr>
    </w:p>
    <w:p w14:paraId="11E9C6A4" w14:textId="77777777" w:rsidR="007B5C27" w:rsidRDefault="007B5C27">
      <w:pPr>
        <w:widowControl/>
        <w:textAlignment w:val="center"/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lang w:bidi="ar"/>
        </w:rPr>
      </w:pPr>
    </w:p>
    <w:sectPr w:rsidR="007B5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08C53" w14:textId="77777777" w:rsidR="0053135F" w:rsidRDefault="0053135F" w:rsidP="00274B88">
      <w:r>
        <w:separator/>
      </w:r>
    </w:p>
  </w:endnote>
  <w:endnote w:type="continuationSeparator" w:id="0">
    <w:p w14:paraId="6140C71A" w14:textId="77777777" w:rsidR="0053135F" w:rsidRDefault="0053135F" w:rsidP="0027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书宋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0D0B7" w14:textId="77777777" w:rsidR="0053135F" w:rsidRDefault="0053135F" w:rsidP="00274B88">
      <w:r>
        <w:separator/>
      </w:r>
    </w:p>
  </w:footnote>
  <w:footnote w:type="continuationSeparator" w:id="0">
    <w:p w14:paraId="2782BB84" w14:textId="77777777" w:rsidR="0053135F" w:rsidRDefault="0053135F" w:rsidP="00274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U3MGIxYmNjZWE5OWM0ZDk2YjljZjg3ZjQ2NzhkNmQifQ=="/>
  </w:docVars>
  <w:rsids>
    <w:rsidRoot w:val="007B5C27"/>
    <w:rsid w:val="000A224E"/>
    <w:rsid w:val="000A3A6C"/>
    <w:rsid w:val="000E7E95"/>
    <w:rsid w:val="00274B88"/>
    <w:rsid w:val="003E1245"/>
    <w:rsid w:val="00426B89"/>
    <w:rsid w:val="0053135F"/>
    <w:rsid w:val="00687806"/>
    <w:rsid w:val="00700565"/>
    <w:rsid w:val="007B5C27"/>
    <w:rsid w:val="00804233"/>
    <w:rsid w:val="008912D8"/>
    <w:rsid w:val="008D4574"/>
    <w:rsid w:val="00BF6C1E"/>
    <w:rsid w:val="00DA0765"/>
    <w:rsid w:val="00DD4E0A"/>
    <w:rsid w:val="05C36B55"/>
    <w:rsid w:val="12236A00"/>
    <w:rsid w:val="18C20C77"/>
    <w:rsid w:val="1C4C1A89"/>
    <w:rsid w:val="3C0B08D6"/>
    <w:rsid w:val="449B7B7F"/>
    <w:rsid w:val="49EC2BC8"/>
    <w:rsid w:val="4FBC7420"/>
    <w:rsid w:val="51BD7A5A"/>
    <w:rsid w:val="524A1D12"/>
    <w:rsid w:val="531B37D7"/>
    <w:rsid w:val="60B24359"/>
    <w:rsid w:val="60FF2F16"/>
    <w:rsid w:val="71CE54CB"/>
    <w:rsid w:val="78531224"/>
    <w:rsid w:val="7DDF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ABDEE7"/>
  <w15:docId w15:val="{A4DD605D-1150-46BB-B0B2-E47C22CE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index 5"/>
    <w:basedOn w:val="a"/>
    <w:next w:val="a"/>
    <w:qFormat/>
    <w:pPr>
      <w:ind w:left="1680"/>
    </w:pPr>
  </w:style>
  <w:style w:type="paragraph" w:styleId="a3">
    <w:name w:val="footer"/>
    <w:basedOn w:val="a"/>
    <w:next w:val="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274B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274B8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hao li</cp:lastModifiedBy>
  <cp:revision>8</cp:revision>
  <cp:lastPrinted>2025-04-24T01:34:00Z</cp:lastPrinted>
  <dcterms:created xsi:type="dcterms:W3CDTF">2025-03-07T03:20:00Z</dcterms:created>
  <dcterms:modified xsi:type="dcterms:W3CDTF">2026-08-08T02:48:00Z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873966E46A4041089C238C96BA0683DC_12</vt:lpwstr>
  </property>
</Properties>
</file>